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50"/>
      </w:tblGrid>
      <w:tr w:rsidR="00252538" w:rsidRPr="0096368D" w14:paraId="67B29C40" w14:textId="77777777" w:rsidTr="00745E7C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E7583E5" w14:textId="77777777" w:rsidR="00252538" w:rsidRPr="0096368D" w:rsidRDefault="00252538" w:rsidP="00745E7C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F610DB">
              <w:rPr>
                <w:rFonts w:ascii="Arial" w:hAnsi="Arial" w:cs="Arial"/>
                <w:color w:val="000000"/>
                <w:sz w:val="20"/>
                <w:szCs w:val="20"/>
                <w:lang w:val="es-ES_tradnl" w:eastAsia="en-US"/>
              </w:rPr>
              <w:br w:type="page"/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0D51CAE0" w14:textId="77777777" w:rsidR="00252538" w:rsidRPr="00D42F18" w:rsidRDefault="00252538" w:rsidP="00745E7C">
            <w:pPr>
              <w:ind w:left="113" w:right="113"/>
              <w:jc w:val="center"/>
              <w:rPr>
                <w:sz w:val="20"/>
                <w:szCs w:val="20"/>
                <w:lang w:val="es-ES_tradnl"/>
              </w:rPr>
            </w:pPr>
            <w:r w:rsidRPr="00D42F18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2014-2020</w:t>
            </w:r>
          </w:p>
        </w:tc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AF52" w14:textId="77777777" w:rsidR="00252538" w:rsidRPr="0096368D" w:rsidRDefault="00252538" w:rsidP="00745E7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15A38C83" wp14:editId="3E52412D">
                  <wp:extent cx="723900" cy="723900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8D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noProof/>
                <w:sz w:val="20"/>
                <w:szCs w:val="20"/>
                <w:lang w:val="es-ES_tradnl"/>
              </w:rPr>
              <w:drawing>
                <wp:inline distT="0" distB="0" distL="0" distR="0" wp14:anchorId="749B2F0A" wp14:editId="00688EB8">
                  <wp:extent cx="2171700" cy="685800"/>
                  <wp:effectExtent l="0" t="0" r="0" b="0"/>
                  <wp:docPr id="2" name="Imagen 2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8D">
              <w:rPr>
                <w:sz w:val="20"/>
                <w:szCs w:val="20"/>
                <w:lang w:val="es-ES_tradnl"/>
              </w:rPr>
              <w:t xml:space="preserve">       </w:t>
            </w:r>
            <w:r>
              <w:rPr>
                <w:rFonts w:ascii="Arial" w:hAnsi="Arial"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4637D487" wp14:editId="66E114E9">
                  <wp:extent cx="657225" cy="7048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8D">
              <w:rPr>
                <w:sz w:val="20"/>
                <w:szCs w:val="20"/>
                <w:lang w:val="es-ES_tradnl"/>
              </w:rPr>
              <w:t xml:space="preserve">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63EC1D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PBrush" ShapeID="_x0000_i1025" DrawAspect="Content" ObjectID="_1646810257" r:id="rId11"/>
              </w:object>
            </w:r>
          </w:p>
        </w:tc>
      </w:tr>
      <w:tr w:rsidR="00252538" w:rsidRPr="0096368D" w14:paraId="051D4D60" w14:textId="77777777" w:rsidTr="00745E7C">
        <w:trPr>
          <w:trHeight w:val="561"/>
        </w:trPr>
        <w:tc>
          <w:tcPr>
            <w:tcW w:w="9606" w:type="dxa"/>
            <w:gridSpan w:val="2"/>
            <w:shd w:val="pct10" w:color="auto" w:fill="auto"/>
            <w:vAlign w:val="center"/>
          </w:tcPr>
          <w:p w14:paraId="4A213DAF" w14:textId="77777777" w:rsidR="00252538" w:rsidRDefault="00252538" w:rsidP="00745E7C">
            <w:pPr>
              <w:pStyle w:val="Ttulo2"/>
              <w:numPr>
                <w:ilvl w:val="0"/>
                <w:numId w:val="0"/>
              </w:numPr>
              <w:spacing w:before="120" w:after="120"/>
              <w:jc w:val="left"/>
            </w:pPr>
            <w:bookmarkStart w:id="0" w:name="_Anexo_34a.-_DESGLOSE"/>
            <w:bookmarkStart w:id="1" w:name="_Anexo_34a.-_SOLICITUD"/>
            <w:bookmarkStart w:id="2" w:name="_Toc457218750"/>
            <w:bookmarkStart w:id="3" w:name="_Toc457286808"/>
            <w:bookmarkStart w:id="4" w:name="_Toc457382274"/>
            <w:bookmarkStart w:id="5" w:name="_Toc512414539"/>
            <w:bookmarkEnd w:id="0"/>
            <w:bookmarkEnd w:id="1"/>
            <w:r w:rsidRPr="00040DD7">
              <w:rPr>
                <w:noProof/>
              </w:rPr>
              <w:t>Anexo 3</w:t>
            </w:r>
            <w:r>
              <w:rPr>
                <w:noProof/>
              </w:rPr>
              <w:t>4a</w:t>
            </w:r>
            <w:r w:rsidRPr="00040DD7">
              <w:rPr>
                <w:noProof/>
              </w:rPr>
              <w:t xml:space="preserve">.- </w:t>
            </w:r>
            <w:r>
              <w:rPr>
                <w:noProof/>
              </w:rPr>
              <w:t xml:space="preserve">SOLICITUD DE PAGO: </w:t>
            </w:r>
            <w:r w:rsidRPr="00040DD7">
              <w:rPr>
                <w:noProof/>
              </w:rPr>
              <w:t>DESGLOSE GASTO REALIZADO DE PROMOTOR</w:t>
            </w:r>
            <w:r w:rsidRPr="00040DD7">
              <w:t xml:space="preserve"> (Nº</w:t>
            </w:r>
            <w:r>
              <w:t>__</w:t>
            </w:r>
            <w:r w:rsidRPr="00040DD7">
              <w:t>_</w:t>
            </w:r>
            <w:r>
              <w:t>_</w:t>
            </w:r>
            <w:r w:rsidRPr="00040DD7">
              <w:t>_)</w:t>
            </w:r>
            <w:bookmarkEnd w:id="2"/>
            <w:bookmarkEnd w:id="3"/>
            <w:bookmarkEnd w:id="4"/>
            <w:bookmarkEnd w:id="5"/>
          </w:p>
          <w:bookmarkStart w:id="6" w:name="_Toc456872426"/>
          <w:p w14:paraId="784834C4" w14:textId="77777777" w:rsidR="00252538" w:rsidRPr="0086004F" w:rsidRDefault="00252538" w:rsidP="00745E7C">
            <w:pPr>
              <w:pStyle w:val="Estilo1"/>
              <w:rPr>
                <w:rStyle w:val="nfasis"/>
                <w:b w:val="0"/>
                <w:u w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1EB48" wp14:editId="544C1846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95250</wp:posOffset>
                      </wp:positionV>
                      <wp:extent cx="114935" cy="129540"/>
                      <wp:effectExtent l="12700" t="5715" r="5715" b="7620"/>
                      <wp:wrapNone/>
                      <wp:docPr id="28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67403" id="Rectángulo 28" o:spid="_x0000_s1026" style="position:absolute;margin-left:209.85pt;margin-top:7.5pt;width:9.05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4C1DA9" wp14:editId="311A82E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92710</wp:posOffset>
                      </wp:positionV>
                      <wp:extent cx="114935" cy="129540"/>
                      <wp:effectExtent l="10160" t="12700" r="8255" b="10160"/>
                      <wp:wrapNone/>
                      <wp:docPr id="27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EC0D" id="Rectángulo 27" o:spid="_x0000_s1026" style="position:absolute;margin-left:66.4pt;margin-top:7.3pt;width:9.05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"/>
                  </w:pict>
                </mc:Fallback>
              </mc:AlternateContent>
            </w:r>
            <w:r w:rsidRPr="0086004F">
              <w:rPr>
                <w:rStyle w:val="nfasis"/>
                <w:b w:val="0"/>
                <w:u w:val="none"/>
              </w:rPr>
              <w:t>PARCIAL                     FINAL/ÚNICA</w:t>
            </w:r>
            <w:bookmarkEnd w:id="6"/>
          </w:p>
        </w:tc>
      </w:tr>
    </w:tbl>
    <w:p w14:paraId="502E0D41" w14:textId="77777777" w:rsidR="00252538" w:rsidRDefault="00252538" w:rsidP="0025253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252538" w:rsidRPr="0096368D" w14:paraId="6CC47ED7" w14:textId="77777777" w:rsidTr="00745E7C">
        <w:trPr>
          <w:trHeight w:val="839"/>
        </w:trPr>
        <w:tc>
          <w:tcPr>
            <w:tcW w:w="9606" w:type="dxa"/>
            <w:gridSpan w:val="2"/>
            <w:shd w:val="clear" w:color="auto" w:fill="auto"/>
          </w:tcPr>
          <w:p w14:paraId="71C67799" w14:textId="3141FC43" w:rsidR="00252538" w:rsidRPr="0096368D" w:rsidRDefault="00252538" w:rsidP="00745E7C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 w:rsidRPr="0096368D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Grupo de 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Acción</w:t>
            </w:r>
            <w:r w:rsidRPr="0096368D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Loc</w:t>
            </w:r>
            <w:r w:rsidRPr="0096368D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al:</w:t>
            </w:r>
            <w:r w:rsidR="00783C77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ASOCIACIÓN PARA EL DESARROLLO DEL ALTO GUADIANA MANCHA</w:t>
            </w:r>
          </w:p>
          <w:p w14:paraId="65E712AE" w14:textId="67205D59" w:rsidR="00252538" w:rsidRPr="0096368D" w:rsidRDefault="00252538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NIF</w:t>
            </w:r>
            <w:r w:rsidRPr="0096368D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: </w:t>
            </w:r>
            <w:r w:rsidR="00783C77"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G-13318522</w:t>
            </w:r>
          </w:p>
        </w:tc>
      </w:tr>
      <w:tr w:rsidR="00783C77" w:rsidRPr="0096368D" w14:paraId="59F64972" w14:textId="77777777" w:rsidTr="00783C77">
        <w:trPr>
          <w:trHeight w:val="369"/>
        </w:trPr>
        <w:tc>
          <w:tcPr>
            <w:tcW w:w="9606" w:type="dxa"/>
            <w:gridSpan w:val="2"/>
            <w:shd w:val="clear" w:color="auto" w:fill="auto"/>
          </w:tcPr>
          <w:p w14:paraId="263CC6B2" w14:textId="77777777" w:rsidR="00783C77" w:rsidRDefault="00783C77" w:rsidP="00745E7C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Convocatoria:</w:t>
            </w:r>
          </w:p>
          <w:p w14:paraId="19C29C63" w14:textId="7CF03561" w:rsidR="00783C77" w:rsidRPr="0096368D" w:rsidRDefault="00783C77" w:rsidP="00745E7C">
            <w:pPr>
              <w:spacing w:line="0" w:lineRule="atLeast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252538" w:rsidRPr="0096368D" w14:paraId="1175BA5E" w14:textId="77777777" w:rsidTr="00745E7C">
        <w:trPr>
          <w:trHeight w:val="820"/>
        </w:trPr>
        <w:tc>
          <w:tcPr>
            <w:tcW w:w="6204" w:type="dxa"/>
            <w:shd w:val="clear" w:color="auto" w:fill="auto"/>
          </w:tcPr>
          <w:p w14:paraId="4942F1F2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Número de expediente: </w:t>
            </w:r>
          </w:p>
          <w:p w14:paraId="2848A3DD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Título: </w:t>
            </w:r>
          </w:p>
          <w:p w14:paraId="05C30BB0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Número de registro de entrada: </w:t>
            </w:r>
          </w:p>
          <w:p w14:paraId="26A40D78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Localización de la inversión: </w:t>
            </w:r>
          </w:p>
        </w:tc>
        <w:tc>
          <w:tcPr>
            <w:tcW w:w="3402" w:type="dxa"/>
            <w:shd w:val="clear" w:color="auto" w:fill="auto"/>
          </w:tcPr>
          <w:p w14:paraId="7EA586B6" w14:textId="77777777" w:rsidR="00252538" w:rsidRPr="0096368D" w:rsidRDefault="00252538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>
              <w:rPr>
                <w:rFonts w:ascii="Arial" w:eastAsia="Helvetica" w:hAnsi="Arial" w:cs="Helvetic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CE60E" wp14:editId="2CB296E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141605</wp:posOffset>
                      </wp:positionV>
                      <wp:extent cx="723900" cy="219075"/>
                      <wp:effectExtent l="6985" t="11430" r="12065" b="762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448B1" id="Rectángulo 26" o:spid="_x0000_s1026" style="position:absolute;margin-left:82.2pt;margin-top:11.15pt;width:5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"/>
                  </w:pict>
                </mc:Fallback>
              </mc:AlternateContent>
            </w:r>
          </w:p>
          <w:p w14:paraId="2F2DF751" w14:textId="77777777" w:rsidR="00252538" w:rsidRPr="0096368D" w:rsidRDefault="00252538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96368D">
              <w:rPr>
                <w:rFonts w:ascii="Arial" w:eastAsia="Helvetica" w:hAnsi="Arial" w:cs="Helvetica"/>
                <w:sz w:val="20"/>
                <w:szCs w:val="20"/>
                <w:lang w:val="es-ES_tradnl"/>
              </w:rPr>
              <w:t>Fecha de</w:t>
            </w: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 entrada:</w:t>
            </w:r>
          </w:p>
        </w:tc>
      </w:tr>
      <w:tr w:rsidR="00252538" w:rsidRPr="0096368D" w14:paraId="017DC7C8" w14:textId="77777777" w:rsidTr="00745E7C">
        <w:tc>
          <w:tcPr>
            <w:tcW w:w="9606" w:type="dxa"/>
            <w:gridSpan w:val="2"/>
            <w:shd w:val="clear" w:color="auto" w:fill="auto"/>
          </w:tcPr>
          <w:p w14:paraId="6C7B56C0" w14:textId="77777777" w:rsidR="00252538" w:rsidRPr="0096368D" w:rsidRDefault="00252538" w:rsidP="00745E7C">
            <w:pPr>
              <w:spacing w:line="0" w:lineRule="atLeast"/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</w:pPr>
            <w:r w:rsidRPr="0096368D">
              <w:rPr>
                <w:rFonts w:ascii="Arial" w:hAnsi="Arial"/>
                <w:b/>
                <w:color w:val="000000"/>
                <w:sz w:val="20"/>
                <w:szCs w:val="20"/>
                <w:lang w:val="es-ES_tradnl"/>
              </w:rPr>
              <w:t>Peticionario</w:t>
            </w:r>
            <w:r w:rsidRPr="0096368D"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  <w:t xml:space="preserve"> </w:t>
            </w:r>
          </w:p>
          <w:p w14:paraId="52BC0334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NIF</w:t>
            </w: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: </w:t>
            </w:r>
          </w:p>
          <w:p w14:paraId="11D3BAAF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Nombre o razón social: </w:t>
            </w:r>
          </w:p>
          <w:p w14:paraId="02AD886C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>Domicilio:</w:t>
            </w:r>
          </w:p>
          <w:p w14:paraId="5657373A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30FE0" wp14:editId="3F94F1EC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8255</wp:posOffset>
                      </wp:positionV>
                      <wp:extent cx="1009650" cy="133350"/>
                      <wp:effectExtent l="12700" t="5080" r="6350" b="1397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AD689" id="Rectángulo 25" o:spid="_x0000_s1026" style="position:absolute;margin-left:224.1pt;margin-top:.65pt;width:79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11B3A4" wp14:editId="52256A4D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17780</wp:posOffset>
                      </wp:positionV>
                      <wp:extent cx="1019175" cy="133350"/>
                      <wp:effectExtent l="12700" t="5080" r="6350" b="13970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C458" id="Rectángulo 24" o:spid="_x0000_s1026" style="position:absolute;margin-left:372.6pt;margin-top:1.4pt;width:80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"/>
                  </w:pict>
                </mc:Fallback>
              </mc:AlternateContent>
            </w: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>Localidad:                                       Código postal:                                      Teléfono:</w:t>
            </w:r>
          </w:p>
          <w:p w14:paraId="6AEE9B6A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</w:p>
          <w:p w14:paraId="5ECD1F34" w14:textId="7AB6C0D8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bookmarkStart w:id="7" w:name="_GoBack"/>
            <w:bookmarkEnd w:id="7"/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Número de cuenta: </w:t>
            </w:r>
          </w:p>
          <w:p w14:paraId="7E32E4BB" w14:textId="77777777" w:rsidR="00252538" w:rsidRPr="0096368D" w:rsidRDefault="00252538" w:rsidP="00745E7C">
            <w:pPr>
              <w:spacing w:line="0" w:lineRule="atLeast"/>
              <w:rPr>
                <w:rFonts w:ascii="Courier" w:hAnsi="Courier"/>
                <w:color w:val="000000"/>
                <w:sz w:val="12"/>
                <w:szCs w:val="12"/>
                <w:lang w:val="es-ES_tradnl"/>
              </w:rPr>
            </w:pPr>
            <w:r w:rsidRPr="0096368D">
              <w:rPr>
                <w:rFonts w:ascii="Courier" w:hAnsi="Courier"/>
                <w:color w:val="000000"/>
                <w:sz w:val="12"/>
                <w:szCs w:val="12"/>
                <w:lang w:val="es-ES_tradnl"/>
              </w:rPr>
              <w:t xml:space="preserve">                              (Entidad)      (Oficina)       (D.C.)     (Número de cuenta)</w:t>
            </w:r>
          </w:p>
        </w:tc>
      </w:tr>
      <w:tr w:rsidR="00252538" w:rsidRPr="0096368D" w14:paraId="7D538B56" w14:textId="77777777" w:rsidTr="00745E7C">
        <w:tc>
          <w:tcPr>
            <w:tcW w:w="9606" w:type="dxa"/>
            <w:gridSpan w:val="2"/>
            <w:shd w:val="clear" w:color="auto" w:fill="auto"/>
          </w:tcPr>
          <w:p w14:paraId="51660238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</w:pPr>
            <w:r w:rsidRPr="0096368D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Representante </w:t>
            </w:r>
          </w:p>
          <w:p w14:paraId="517011E2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sz w:val="20"/>
                <w:szCs w:val="20"/>
                <w:lang w:val="es-ES_tradnl"/>
              </w:rPr>
              <w:t>NIF</w:t>
            </w: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: </w:t>
            </w:r>
          </w:p>
          <w:p w14:paraId="536AF3DA" w14:textId="77777777" w:rsidR="00252538" w:rsidRPr="0096368D" w:rsidRDefault="00252538" w:rsidP="00745E7C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Nombre: </w:t>
            </w:r>
          </w:p>
          <w:p w14:paraId="4919C97D" w14:textId="77777777" w:rsidR="00252538" w:rsidRPr="0096368D" w:rsidRDefault="00252538" w:rsidP="00745E7C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96368D">
              <w:rPr>
                <w:rFonts w:ascii="Arial" w:hAnsi="Arial"/>
                <w:sz w:val="20"/>
                <w:szCs w:val="20"/>
                <w:lang w:val="es-ES_tradnl"/>
              </w:rPr>
              <w:t xml:space="preserve">En calidad de:  </w:t>
            </w:r>
          </w:p>
        </w:tc>
      </w:tr>
    </w:tbl>
    <w:p w14:paraId="091554A9" w14:textId="77777777" w:rsidR="00252538" w:rsidRPr="0096368D" w:rsidRDefault="00252538" w:rsidP="00252538">
      <w:pPr>
        <w:spacing w:after="57"/>
        <w:rPr>
          <w:rFonts w:ascii="Arial" w:eastAsia="Helvetica" w:hAnsi="Arial" w:cs="Helvetica"/>
          <w:sz w:val="20"/>
          <w:szCs w:val="20"/>
          <w:lang w:val="es-ES_tradnl"/>
        </w:rPr>
      </w:pPr>
    </w:p>
    <w:p w14:paraId="125D98F6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Informo que:</w:t>
      </w:r>
    </w:p>
    <w:p w14:paraId="2BC1C65F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a) Poseo Resolución de la concesión de ayuda de ___/__</w:t>
      </w:r>
      <w:r>
        <w:rPr>
          <w:rFonts w:ascii="Arial" w:hAnsi="Arial" w:cs="Arial"/>
          <w:sz w:val="20"/>
          <w:szCs w:val="20"/>
        </w:rPr>
        <w:t>_</w:t>
      </w:r>
      <w:r w:rsidRPr="0096368D">
        <w:rPr>
          <w:rFonts w:ascii="Arial" w:hAnsi="Arial" w:cs="Arial"/>
          <w:sz w:val="20"/>
          <w:szCs w:val="20"/>
        </w:rPr>
        <w:t>_/______ por la que se concede una ayuda al proyecto titulado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Pr="0096368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96368D">
        <w:rPr>
          <w:rFonts w:ascii="Arial" w:hAnsi="Arial" w:cs="Arial"/>
          <w:sz w:val="20"/>
          <w:szCs w:val="20"/>
        </w:rPr>
        <w:t>cuyo presupuesto total elegible es de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96368D">
        <w:rPr>
          <w:rFonts w:ascii="Arial" w:hAnsi="Arial" w:cs="Arial"/>
          <w:sz w:val="20"/>
          <w:szCs w:val="20"/>
        </w:rPr>
        <w:t xml:space="preserve"> €.</w:t>
      </w:r>
    </w:p>
    <w:p w14:paraId="43E3FC69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Se </w:t>
      </w:r>
      <w:r w:rsidRPr="0096368D">
        <w:rPr>
          <w:rFonts w:ascii="Arial" w:hAnsi="Arial" w:cs="Arial"/>
          <w:sz w:val="20"/>
          <w:szCs w:val="20"/>
        </w:rPr>
        <w:t>presen</w:t>
      </w:r>
      <w:r>
        <w:rPr>
          <w:rFonts w:ascii="Arial" w:hAnsi="Arial" w:cs="Arial"/>
          <w:sz w:val="20"/>
          <w:szCs w:val="20"/>
        </w:rPr>
        <w:t>ta</w:t>
      </w:r>
      <w:r w:rsidRPr="0096368D">
        <w:rPr>
          <w:rFonts w:ascii="Arial" w:hAnsi="Arial" w:cs="Arial"/>
          <w:sz w:val="20"/>
          <w:szCs w:val="20"/>
        </w:rPr>
        <w:t xml:space="preserve"> la cuenta justificativa correspondiente a </w:t>
      </w:r>
      <w:r w:rsidRPr="004F0116">
        <w:rPr>
          <w:rFonts w:ascii="Arial" w:hAnsi="Arial" w:cs="Arial"/>
          <w:b/>
          <w:sz w:val="20"/>
          <w:szCs w:val="20"/>
        </w:rPr>
        <w:t>parte de/ toda</w:t>
      </w:r>
      <w:r w:rsidRPr="009636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(táchese lo que no proceda) </w:t>
      </w:r>
      <w:r w:rsidRPr="0096368D">
        <w:rPr>
          <w:rFonts w:ascii="Arial" w:hAnsi="Arial" w:cs="Arial"/>
          <w:sz w:val="20"/>
          <w:szCs w:val="20"/>
        </w:rPr>
        <w:t xml:space="preserve">la inversión subvencionable, en base a los documentos presentados y custodiados en la sede del </w:t>
      </w:r>
      <w:r w:rsidRPr="00040DD7">
        <w:rPr>
          <w:rFonts w:ascii="Arial" w:hAnsi="Arial" w:cs="Arial"/>
          <w:sz w:val="20"/>
          <w:szCs w:val="20"/>
        </w:rPr>
        <w:t>GAL</w:t>
      </w:r>
      <w:r>
        <w:rPr>
          <w:rFonts w:ascii="Arial" w:hAnsi="Arial" w:cs="Arial"/>
          <w:sz w:val="20"/>
          <w:szCs w:val="20"/>
        </w:rPr>
        <w:t xml:space="preserve"> “............................................................................”</w:t>
      </w:r>
      <w:r w:rsidRPr="0096368D">
        <w:rPr>
          <w:rFonts w:ascii="Arial" w:hAnsi="Arial" w:cs="Arial"/>
          <w:sz w:val="20"/>
          <w:szCs w:val="20"/>
        </w:rPr>
        <w:t>, solicitando el abono de una subvención de</w:t>
      </w:r>
      <w:r>
        <w:rPr>
          <w:rFonts w:ascii="Arial" w:hAnsi="Arial" w:cs="Arial"/>
          <w:sz w:val="20"/>
          <w:szCs w:val="20"/>
        </w:rPr>
        <w:t>.......................................</w:t>
      </w:r>
      <w:r w:rsidRPr="0096368D">
        <w:rPr>
          <w:rFonts w:ascii="Arial" w:hAnsi="Arial" w:cs="Arial"/>
          <w:sz w:val="20"/>
          <w:szCs w:val="20"/>
        </w:rPr>
        <w:t xml:space="preserve"> €.</w:t>
      </w:r>
    </w:p>
    <w:p w14:paraId="1C571014" w14:textId="77777777" w:rsidR="00252538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3109120" w14:textId="77777777" w:rsidR="00252538" w:rsidRPr="0096368D" w:rsidRDefault="00252538" w:rsidP="00252538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Y DECLARO:</w:t>
      </w:r>
    </w:p>
    <w:p w14:paraId="3D9C6BDD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1. Que se han respetado las condiciones y requisitos establecidos en la Resolución de concesión de la ayuda.</w:t>
      </w:r>
    </w:p>
    <w:p w14:paraId="34E2E510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2. Que los datos incluidos en la cuenta justificativa que se acompaña son ciertos.</w:t>
      </w:r>
    </w:p>
    <w:p w14:paraId="7F7A603D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3. A la vez se acompaña la documentación requerida y la señalada en el artículo 72 del Real Decreto 887/2006 de 21 de Julio, por el que se aprueba el Reglamento de la Ley 38/2003, de 17 de noviembre, General de Subvenciones.</w:t>
      </w:r>
    </w:p>
    <w:p w14:paraId="14CB04AA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4B7EB504" w14:textId="77777777" w:rsidR="00252538" w:rsidRPr="002E1D63" w:rsidRDefault="00252538" w:rsidP="00252538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En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...........................................................,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..........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de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............................... 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de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</w:t>
      </w:r>
    </w:p>
    <w:p w14:paraId="56F32A53" w14:textId="77777777" w:rsidR="00252538" w:rsidRPr="0096368D" w:rsidRDefault="00252538" w:rsidP="00252538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/La</w:t>
      </w:r>
      <w:r w:rsidRPr="0096368D">
        <w:rPr>
          <w:rFonts w:ascii="Arial" w:hAnsi="Arial" w:cs="Arial"/>
          <w:sz w:val="20"/>
          <w:szCs w:val="20"/>
        </w:rPr>
        <w:t xml:space="preserve"> Peticionario</w:t>
      </w:r>
      <w:r>
        <w:rPr>
          <w:rFonts w:ascii="Arial" w:hAnsi="Arial" w:cs="Arial"/>
          <w:sz w:val="20"/>
          <w:szCs w:val="20"/>
        </w:rPr>
        <w:t xml:space="preserve">/a o </w:t>
      </w:r>
      <w:r w:rsidRPr="0096368D">
        <w:rPr>
          <w:rFonts w:ascii="Arial" w:hAnsi="Arial" w:cs="Arial"/>
          <w:sz w:val="20"/>
          <w:szCs w:val="20"/>
        </w:rPr>
        <w:t>Representante</w:t>
      </w:r>
    </w:p>
    <w:p w14:paraId="49ABA41E" w14:textId="77777777" w:rsidR="00252538" w:rsidRPr="0096368D" w:rsidRDefault="00252538" w:rsidP="00252538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58C3F74D" w14:textId="77777777" w:rsidR="00252538" w:rsidRDefault="00252538" w:rsidP="00252538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96368D">
        <w:rPr>
          <w:rFonts w:ascii="Arial" w:hAnsi="Arial" w:cs="Arial"/>
          <w:sz w:val="20"/>
          <w:szCs w:val="20"/>
        </w:rPr>
        <w:t xml:space="preserve">Fdo.: </w:t>
      </w: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70F32E18" w14:textId="77777777" w:rsidR="00252538" w:rsidRDefault="00252538" w:rsidP="00252538">
      <w:pPr>
        <w:spacing w:line="312" w:lineRule="auto"/>
        <w:jc w:val="center"/>
        <w:rPr>
          <w:rFonts w:ascii="Arial" w:hAnsi="Arial" w:cs="Arial"/>
          <w:sz w:val="20"/>
          <w:szCs w:val="20"/>
        </w:rPr>
        <w:sectPr w:rsidR="00252538" w:rsidSect="009711D6">
          <w:headerReference w:type="first" r:id="rId12"/>
          <w:pgSz w:w="11906" w:h="16838"/>
          <w:pgMar w:top="1258" w:right="1133" w:bottom="1079" w:left="1418" w:header="709" w:footer="737" w:gutter="0"/>
          <w:cols w:space="708"/>
          <w:titlePg/>
          <w:docGrid w:linePitch="360"/>
        </w:sectPr>
      </w:pPr>
    </w:p>
    <w:p w14:paraId="3C3C48DA" w14:textId="77777777" w:rsidR="00252538" w:rsidRDefault="00252538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19"/>
          <w:szCs w:val="19"/>
        </w:rPr>
      </w:pPr>
    </w:p>
    <w:p w14:paraId="6FC3B007" w14:textId="77777777" w:rsidR="00252538" w:rsidRDefault="00252538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19"/>
          <w:szCs w:val="19"/>
        </w:rPr>
      </w:pPr>
    </w:p>
    <w:p w14:paraId="4144FEC5" w14:textId="77777777" w:rsidR="00252538" w:rsidRPr="00BB06D8" w:rsidRDefault="00252538" w:rsidP="00252538">
      <w:pPr>
        <w:autoSpaceDE w:val="0"/>
        <w:autoSpaceDN w:val="0"/>
        <w:adjustRightInd w:val="0"/>
        <w:spacing w:line="312" w:lineRule="auto"/>
        <w:rPr>
          <w:rFonts w:ascii="Arial" w:hAnsi="Arial" w:cs="Arial"/>
          <w:bCs/>
          <w:sz w:val="19"/>
          <w:szCs w:val="19"/>
        </w:rPr>
      </w:pPr>
      <w:r w:rsidRPr="00BB06D8">
        <w:rPr>
          <w:rFonts w:ascii="Arial" w:hAnsi="Arial" w:cs="Arial"/>
          <w:bCs/>
          <w:sz w:val="19"/>
          <w:szCs w:val="19"/>
        </w:rPr>
        <w:t xml:space="preserve">Nº DE EXPEDIENTE: _____._.___.___ </w:t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</w:r>
      <w:r w:rsidRPr="00BB06D8">
        <w:rPr>
          <w:rFonts w:ascii="Arial" w:hAnsi="Arial" w:cs="Arial"/>
          <w:bCs/>
          <w:sz w:val="19"/>
          <w:szCs w:val="19"/>
        </w:rPr>
        <w:tab/>
        <w:t>Nº DE CERTIFICACIÓN: ___</w:t>
      </w:r>
    </w:p>
    <w:p w14:paraId="0EEE99B8" w14:textId="77777777" w:rsidR="00252538" w:rsidRPr="00BB06D8" w:rsidRDefault="00252538" w:rsidP="00252538">
      <w:pPr>
        <w:spacing w:line="312" w:lineRule="auto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hAnsi="Arial" w:cs="Arial"/>
          <w:bCs/>
          <w:sz w:val="19"/>
          <w:szCs w:val="19"/>
        </w:rPr>
        <w:t>Fecha de R</w:t>
      </w:r>
      <w:r w:rsidRPr="00BB06D8">
        <w:rPr>
          <w:rFonts w:ascii="Arial" w:hAnsi="Arial" w:cs="Arial"/>
          <w:bCs/>
          <w:sz w:val="19"/>
          <w:szCs w:val="19"/>
        </w:rPr>
        <w:t>esolución de concesión: __/_</w:t>
      </w:r>
      <w:r>
        <w:rPr>
          <w:rFonts w:ascii="Arial" w:hAnsi="Arial" w:cs="Arial"/>
          <w:bCs/>
          <w:sz w:val="19"/>
          <w:szCs w:val="19"/>
        </w:rPr>
        <w:t>__</w:t>
      </w:r>
      <w:r w:rsidRPr="00BB06D8">
        <w:rPr>
          <w:rFonts w:ascii="Arial" w:hAnsi="Arial" w:cs="Arial"/>
          <w:bCs/>
          <w:sz w:val="19"/>
          <w:szCs w:val="19"/>
        </w:rPr>
        <w:t>_/____</w:t>
      </w:r>
    </w:p>
    <w:p w14:paraId="728BECA0" w14:textId="77777777" w:rsidR="00252538" w:rsidRPr="00BB06D8" w:rsidRDefault="00252538" w:rsidP="00252538">
      <w:pPr>
        <w:rPr>
          <w:rFonts w:ascii="Arial" w:eastAsia="Helvetica" w:hAnsi="Arial" w:cs="Helvetica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438"/>
        <w:gridCol w:w="1394"/>
        <w:gridCol w:w="1393"/>
        <w:gridCol w:w="1426"/>
        <w:gridCol w:w="1393"/>
        <w:gridCol w:w="1354"/>
        <w:gridCol w:w="1401"/>
        <w:gridCol w:w="1393"/>
        <w:gridCol w:w="1395"/>
      </w:tblGrid>
      <w:tr w:rsidR="00252538" w:rsidRPr="00BB06D8" w14:paraId="166BFAA5" w14:textId="77777777" w:rsidTr="00745E7C">
        <w:tc>
          <w:tcPr>
            <w:tcW w:w="2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01AC95" w14:textId="77777777" w:rsidR="00252538" w:rsidRPr="00404EC9" w:rsidRDefault="00252538" w:rsidP="00745E7C">
            <w:pPr>
              <w:jc w:val="center"/>
              <w:rPr>
                <w:rFonts w:ascii="Arial" w:eastAsia="Helvetica" w:hAnsi="Arial" w:cs="Helvetica"/>
                <w:b/>
                <w:sz w:val="20"/>
                <w:szCs w:val="20"/>
                <w:lang w:val="es-ES_tradnl"/>
              </w:rPr>
            </w:pPr>
            <w:r w:rsidRPr="00404EC9">
              <w:rPr>
                <w:rFonts w:ascii="Arial" w:hAnsi="Arial" w:cs="Arial"/>
                <w:b/>
                <w:bCs/>
                <w:sz w:val="20"/>
                <w:szCs w:val="20"/>
              </w:rPr>
              <w:t>INVERSIÓN APROBADA</w:t>
            </w:r>
          </w:p>
        </w:tc>
        <w:tc>
          <w:tcPr>
            <w:tcW w:w="58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46D713" w14:textId="77777777" w:rsidR="00252538" w:rsidRPr="00404EC9" w:rsidRDefault="00252538" w:rsidP="00745E7C">
            <w:pPr>
              <w:jc w:val="center"/>
              <w:rPr>
                <w:rFonts w:ascii="Arial" w:eastAsia="Helvetica" w:hAnsi="Arial" w:cs="Helvetica"/>
                <w:b/>
                <w:sz w:val="20"/>
                <w:szCs w:val="20"/>
                <w:lang w:val="es-ES_tradnl"/>
              </w:rPr>
            </w:pPr>
            <w:r w:rsidRPr="00404EC9">
              <w:rPr>
                <w:rFonts w:ascii="Arial" w:hAnsi="Arial" w:cs="Arial"/>
                <w:b/>
                <w:bCs/>
                <w:sz w:val="20"/>
                <w:szCs w:val="20"/>
              </w:rPr>
              <w:t>FACTURAS/JUSTIFICANTES</w:t>
            </w:r>
          </w:p>
        </w:tc>
        <w:tc>
          <w:tcPr>
            <w:tcW w:w="58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5D2FC" w14:textId="77777777" w:rsidR="00252538" w:rsidRPr="00404EC9" w:rsidRDefault="00252538" w:rsidP="00745E7C">
            <w:pPr>
              <w:jc w:val="center"/>
              <w:rPr>
                <w:rFonts w:ascii="Arial" w:eastAsia="Helvetica" w:hAnsi="Arial" w:cs="Helvetica"/>
                <w:b/>
                <w:sz w:val="20"/>
                <w:szCs w:val="20"/>
                <w:lang w:val="es-ES_tradnl"/>
              </w:rPr>
            </w:pPr>
            <w:r w:rsidRPr="00404EC9">
              <w:rPr>
                <w:rFonts w:ascii="Arial" w:hAnsi="Arial" w:cs="Arial"/>
                <w:b/>
                <w:bCs/>
                <w:sz w:val="20"/>
                <w:szCs w:val="20"/>
              </w:rPr>
              <w:t>PAGOS EFECTUADOS</w:t>
            </w:r>
          </w:p>
        </w:tc>
      </w:tr>
      <w:tr w:rsidR="00252538" w:rsidRPr="00BB06D8" w14:paraId="4F1ACFD4" w14:textId="77777777" w:rsidTr="00745E7C">
        <w:tc>
          <w:tcPr>
            <w:tcW w:w="29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7B5166" w14:textId="77777777" w:rsidR="00252538" w:rsidRPr="00BB06D8" w:rsidRDefault="00252538" w:rsidP="00745E7C">
            <w:pPr>
              <w:jc w:val="center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PARTIDA PRESUPUESTARIA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EE9E81" w14:textId="77777777" w:rsidR="00252538" w:rsidRPr="00BB06D8" w:rsidRDefault="00252538" w:rsidP="00745E7C">
            <w:pPr>
              <w:jc w:val="center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Nº de Factura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439CA5" w14:textId="77777777" w:rsidR="00252538" w:rsidRPr="00BB06D8" w:rsidRDefault="00252538" w:rsidP="00745E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Fecha de</w:t>
            </w:r>
          </w:p>
          <w:p w14:paraId="65DD415A" w14:textId="77777777" w:rsidR="00252538" w:rsidRPr="00BB06D8" w:rsidRDefault="00252538" w:rsidP="00745E7C">
            <w:pPr>
              <w:jc w:val="center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la Factura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210A9C" w14:textId="77777777" w:rsidR="00252538" w:rsidRPr="00BB06D8" w:rsidRDefault="00252538" w:rsidP="00745E7C">
            <w:pPr>
              <w:jc w:val="center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Proveedor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0F89C" w14:textId="77777777" w:rsidR="00252538" w:rsidRPr="00BB06D8" w:rsidRDefault="00252538" w:rsidP="00745E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Importe</w:t>
            </w:r>
          </w:p>
          <w:p w14:paraId="646E4EEA" w14:textId="77777777" w:rsidR="00252538" w:rsidRPr="00BB06D8" w:rsidRDefault="00252538" w:rsidP="00745E7C">
            <w:pPr>
              <w:jc w:val="center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con IVA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D64377" w14:textId="77777777" w:rsidR="00252538" w:rsidRPr="00BB06D8" w:rsidRDefault="00252538" w:rsidP="00745E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Tipo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E731FB" w14:textId="77777777" w:rsidR="00252538" w:rsidRPr="00BB06D8" w:rsidRDefault="00252538" w:rsidP="00745E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Fecha del Pago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52681" w14:textId="77777777" w:rsidR="00252538" w:rsidRPr="00BB06D8" w:rsidRDefault="00252538" w:rsidP="00745E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Importe con IVA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2DECF" w14:textId="77777777" w:rsidR="00252538" w:rsidRPr="00BB06D8" w:rsidRDefault="00252538" w:rsidP="00745E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Importe</w:t>
            </w:r>
          </w:p>
          <w:p w14:paraId="0F3A6AAB" w14:textId="77777777" w:rsidR="00252538" w:rsidRPr="00BB06D8" w:rsidRDefault="00252538" w:rsidP="00745E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elegible</w:t>
            </w:r>
          </w:p>
        </w:tc>
      </w:tr>
      <w:tr w:rsidR="00252538" w:rsidRPr="00BB06D8" w14:paraId="7DBEBE3A" w14:textId="77777777" w:rsidTr="00745E7C">
        <w:tc>
          <w:tcPr>
            <w:tcW w:w="1475" w:type="dxa"/>
            <w:tcBorders>
              <w:left w:val="single" w:sz="12" w:space="0" w:color="auto"/>
            </w:tcBorders>
            <w:shd w:val="clear" w:color="auto" w:fill="auto"/>
          </w:tcPr>
          <w:p w14:paraId="52A3CA36" w14:textId="77777777" w:rsidR="00252538" w:rsidRPr="00BB06D8" w:rsidRDefault="00252538" w:rsidP="00745E7C">
            <w:pPr>
              <w:jc w:val="center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Nº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70915D6B" w14:textId="77777777" w:rsidR="00252538" w:rsidRPr="00BB06D8" w:rsidRDefault="00252538" w:rsidP="00745E7C">
            <w:pPr>
              <w:jc w:val="center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BB06D8">
              <w:rPr>
                <w:rFonts w:ascii="Arial" w:hAnsi="Arial" w:cs="Arial"/>
                <w:bCs/>
                <w:sz w:val="20"/>
                <w:szCs w:val="20"/>
              </w:rPr>
              <w:t>Coste Elegible</w:t>
            </w:r>
          </w:p>
        </w:tc>
        <w:tc>
          <w:tcPr>
            <w:tcW w:w="147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B9CFFA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5A6C7845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0E4ECFBA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083D230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233714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E04EA95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2DA84626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B97E87D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</w:tr>
      <w:tr w:rsidR="00252538" w:rsidRPr="00BB06D8" w14:paraId="32BFCD4A" w14:textId="77777777" w:rsidTr="00745E7C">
        <w:tc>
          <w:tcPr>
            <w:tcW w:w="1475" w:type="dxa"/>
            <w:tcBorders>
              <w:left w:val="single" w:sz="12" w:space="0" w:color="auto"/>
            </w:tcBorders>
            <w:shd w:val="clear" w:color="auto" w:fill="auto"/>
          </w:tcPr>
          <w:p w14:paraId="1994A777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76E94563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</w:tcBorders>
            <w:shd w:val="clear" w:color="auto" w:fill="auto"/>
          </w:tcPr>
          <w:p w14:paraId="6E17D9E7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240F6556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7DAF55CD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4A7B9734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</w:tcBorders>
            <w:shd w:val="clear" w:color="auto" w:fill="auto"/>
          </w:tcPr>
          <w:p w14:paraId="026477F1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635A080E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0FF3E113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1A0E542C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</w:tr>
      <w:tr w:rsidR="00252538" w:rsidRPr="00BB06D8" w14:paraId="5E01F1F7" w14:textId="77777777" w:rsidTr="00745E7C">
        <w:tc>
          <w:tcPr>
            <w:tcW w:w="14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33574B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A88FB1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9D6307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34ECD956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7D5A9141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8362BA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6F33A4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4A1CEBA6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52892DAC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73AA0EAD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</w:tr>
      <w:tr w:rsidR="00252538" w:rsidRPr="00BB06D8" w14:paraId="140C7A38" w14:textId="77777777" w:rsidTr="00745E7C">
        <w:tc>
          <w:tcPr>
            <w:tcW w:w="14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BAC78F6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1BE1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C9F6E83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6B5F8775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4ADC749C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26E1A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F67E5C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015A81FE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0839966A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244C0946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</w:tr>
      <w:tr w:rsidR="00252538" w:rsidRPr="00BB06D8" w14:paraId="38FA6B73" w14:textId="77777777" w:rsidTr="00745E7C">
        <w:tc>
          <w:tcPr>
            <w:tcW w:w="14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B95F84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9230BF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64CCD5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7012B8C1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1946B8DB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2E73F6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38C5F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6CCCD07B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0866F2D4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707E511B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</w:tr>
      <w:tr w:rsidR="00252538" w:rsidRPr="00BB06D8" w14:paraId="57AAF8D6" w14:textId="77777777" w:rsidTr="00745E7C">
        <w:tc>
          <w:tcPr>
            <w:tcW w:w="14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F8F151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EA8C2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AD0FE5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2C476982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4AA7653C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393CE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A9F39E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75F3CD8F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2521ECFF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218DCAD4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</w:tr>
      <w:tr w:rsidR="00252538" w:rsidRPr="00BB06D8" w14:paraId="35E1A700" w14:textId="77777777" w:rsidTr="00745E7C">
        <w:tc>
          <w:tcPr>
            <w:tcW w:w="14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5191111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0A586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CAD22F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4BEE1A02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</w:tcPr>
          <w:p w14:paraId="08689CC4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52BD1B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2D8D99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7B9E09C9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78EA50BD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50285214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</w:tr>
      <w:tr w:rsidR="00252538" w:rsidRPr="00BB06D8" w14:paraId="75C83BBF" w14:textId="77777777" w:rsidTr="00745E7C">
        <w:tc>
          <w:tcPr>
            <w:tcW w:w="14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D08DC2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DB0E63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C3CDAD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B613EE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276022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9FEDEB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left w:val="nil"/>
              <w:bottom w:val="nil"/>
            </w:tcBorders>
            <w:shd w:val="clear" w:color="auto" w:fill="auto"/>
          </w:tcPr>
          <w:p w14:paraId="067703A0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shd w:val="clear" w:color="auto" w:fill="auto"/>
          </w:tcPr>
          <w:p w14:paraId="1ED2CDE5" w14:textId="77777777" w:rsidR="00252538" w:rsidRPr="00404EC9" w:rsidRDefault="00252538" w:rsidP="00745E7C">
            <w:pPr>
              <w:jc w:val="right"/>
              <w:rPr>
                <w:rFonts w:ascii="Arial" w:eastAsia="Helvetica" w:hAnsi="Arial" w:cs="Helvetica"/>
                <w:b/>
                <w:sz w:val="20"/>
                <w:szCs w:val="20"/>
                <w:lang w:val="es-ES_tradnl"/>
              </w:rPr>
            </w:pPr>
            <w:r w:rsidRPr="00404EC9">
              <w:rPr>
                <w:rFonts w:ascii="Arial" w:eastAsia="Helvetica" w:hAnsi="Arial" w:cs="Helvetica"/>
                <w:b/>
                <w:sz w:val="20"/>
                <w:szCs w:val="20"/>
                <w:lang w:val="es-ES_tradnl"/>
              </w:rPr>
              <w:t>TOTAL</w:t>
            </w:r>
            <w:r>
              <w:rPr>
                <w:rFonts w:ascii="Arial" w:eastAsia="Helvetica" w:hAnsi="Arial" w:cs="Helvetica"/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1471" w:type="dxa"/>
            <w:shd w:val="clear" w:color="auto" w:fill="auto"/>
          </w:tcPr>
          <w:p w14:paraId="18318995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  <w:shd w:val="clear" w:color="auto" w:fill="auto"/>
          </w:tcPr>
          <w:p w14:paraId="3F77E63B" w14:textId="77777777" w:rsidR="00252538" w:rsidRPr="00BB06D8" w:rsidRDefault="00252538" w:rsidP="00745E7C">
            <w:pPr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</w:p>
        </w:tc>
      </w:tr>
    </w:tbl>
    <w:p w14:paraId="1DA9182F" w14:textId="77777777" w:rsidR="00252538" w:rsidRPr="00BB06D8" w:rsidRDefault="00252538" w:rsidP="00252538">
      <w:pPr>
        <w:rPr>
          <w:sz w:val="20"/>
          <w:szCs w:val="20"/>
          <w:lang w:val="es-ES_tradnl"/>
        </w:rPr>
      </w:pPr>
    </w:p>
    <w:p w14:paraId="7B11780C" w14:textId="77777777" w:rsidR="00252538" w:rsidRPr="00BB06D8" w:rsidRDefault="00252538" w:rsidP="00252538">
      <w:pPr>
        <w:rPr>
          <w:sz w:val="20"/>
          <w:szCs w:val="20"/>
          <w:lang w:val="es-ES_tradnl"/>
        </w:rPr>
      </w:pPr>
    </w:p>
    <w:p w14:paraId="68374E4E" w14:textId="77777777" w:rsidR="00252538" w:rsidRPr="00BB06D8" w:rsidRDefault="00252538" w:rsidP="00252538">
      <w:pPr>
        <w:rPr>
          <w:sz w:val="20"/>
          <w:szCs w:val="20"/>
          <w:lang w:val="es-ES_tradnl"/>
        </w:rPr>
      </w:pPr>
    </w:p>
    <w:p w14:paraId="2CC4008C" w14:textId="77777777" w:rsidR="00252538" w:rsidRPr="002E1D63" w:rsidRDefault="00252538" w:rsidP="00252538">
      <w:pPr>
        <w:jc w:val="center"/>
        <w:rPr>
          <w:rFonts w:ascii="Arial" w:eastAsia="Arial" w:hAnsi="Arial" w:cs="Arial"/>
          <w:color w:val="000000"/>
          <w:sz w:val="20"/>
          <w:szCs w:val="20"/>
          <w:lang w:val="es-ES_tradnl"/>
        </w:rPr>
      </w:pP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En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...........................................................,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..........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 de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 xml:space="preserve">............................... </w:t>
      </w:r>
      <w:r w:rsidRPr="002E1D63">
        <w:rPr>
          <w:rFonts w:ascii="Arial" w:eastAsia="Arial" w:hAnsi="Arial" w:cs="Arial"/>
          <w:color w:val="000000"/>
          <w:sz w:val="20"/>
          <w:szCs w:val="20"/>
          <w:lang w:val="es-ES_tradnl"/>
        </w:rPr>
        <w:t>de</w:t>
      </w:r>
      <w:r>
        <w:rPr>
          <w:rFonts w:ascii="Arial" w:eastAsia="Arial" w:hAnsi="Arial" w:cs="Arial"/>
          <w:color w:val="000000"/>
          <w:sz w:val="20"/>
          <w:szCs w:val="20"/>
          <w:lang w:val="es-ES_tradnl"/>
        </w:rPr>
        <w:t>........</w:t>
      </w:r>
    </w:p>
    <w:p w14:paraId="7655B826" w14:textId="77777777" w:rsidR="00252538" w:rsidRPr="00BB06D8" w:rsidRDefault="00252538" w:rsidP="002525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18679F9" w14:textId="77777777" w:rsidR="00252538" w:rsidRPr="00BB06D8" w:rsidRDefault="00252538" w:rsidP="0025253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B06D8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/La</w:t>
      </w:r>
      <w:r w:rsidRPr="00BB06D8">
        <w:rPr>
          <w:rFonts w:ascii="Arial" w:hAnsi="Arial" w:cs="Arial"/>
          <w:sz w:val="20"/>
          <w:szCs w:val="20"/>
        </w:rPr>
        <w:t xml:space="preserve"> peticionario</w:t>
      </w:r>
      <w:r>
        <w:rPr>
          <w:rFonts w:ascii="Arial" w:hAnsi="Arial" w:cs="Arial"/>
          <w:sz w:val="20"/>
          <w:szCs w:val="20"/>
        </w:rPr>
        <w:t>/a</w:t>
      </w:r>
    </w:p>
    <w:p w14:paraId="2F021C27" w14:textId="77777777" w:rsidR="00252538" w:rsidRPr="00BB06D8" w:rsidRDefault="00252538" w:rsidP="00252538">
      <w:pPr>
        <w:tabs>
          <w:tab w:val="left" w:pos="5070"/>
        </w:tabs>
        <w:jc w:val="center"/>
        <w:rPr>
          <w:rFonts w:ascii="Arial" w:hAnsi="Arial" w:cs="Arial"/>
          <w:sz w:val="20"/>
          <w:szCs w:val="20"/>
        </w:rPr>
      </w:pPr>
    </w:p>
    <w:p w14:paraId="7EFEBDB6" w14:textId="77777777" w:rsidR="00252538" w:rsidRPr="00BB06D8" w:rsidRDefault="00252538" w:rsidP="00252538">
      <w:pPr>
        <w:tabs>
          <w:tab w:val="left" w:pos="5070"/>
        </w:tabs>
        <w:jc w:val="center"/>
        <w:rPr>
          <w:rFonts w:ascii="Arial" w:hAnsi="Arial" w:cs="Arial"/>
          <w:sz w:val="20"/>
          <w:szCs w:val="20"/>
        </w:rPr>
      </w:pPr>
    </w:p>
    <w:p w14:paraId="0DC0DC24" w14:textId="77777777" w:rsidR="00252538" w:rsidRPr="00BB06D8" w:rsidRDefault="00252538" w:rsidP="00252538">
      <w:pPr>
        <w:tabs>
          <w:tab w:val="left" w:pos="5070"/>
        </w:tabs>
        <w:jc w:val="center"/>
        <w:rPr>
          <w:rFonts w:ascii="Arial" w:hAnsi="Arial" w:cs="Arial"/>
          <w:sz w:val="20"/>
          <w:szCs w:val="20"/>
        </w:rPr>
      </w:pPr>
    </w:p>
    <w:p w14:paraId="3ACA0FA5" w14:textId="77777777" w:rsidR="00252538" w:rsidRPr="00BB06D8" w:rsidRDefault="00252538" w:rsidP="00252538">
      <w:pPr>
        <w:tabs>
          <w:tab w:val="left" w:pos="5070"/>
        </w:tabs>
        <w:jc w:val="center"/>
        <w:rPr>
          <w:rFonts w:ascii="Arial" w:hAnsi="Arial" w:cs="Arial"/>
          <w:sz w:val="20"/>
          <w:szCs w:val="20"/>
        </w:rPr>
      </w:pPr>
    </w:p>
    <w:p w14:paraId="74C6FA1D" w14:textId="77777777" w:rsidR="00252538" w:rsidRPr="00BB06D8" w:rsidRDefault="00252538" w:rsidP="00252538">
      <w:pPr>
        <w:tabs>
          <w:tab w:val="left" w:pos="5070"/>
        </w:tabs>
        <w:jc w:val="center"/>
        <w:rPr>
          <w:rFonts w:ascii="Arial" w:hAnsi="Arial" w:cs="Arial"/>
          <w:sz w:val="20"/>
          <w:szCs w:val="20"/>
        </w:rPr>
      </w:pPr>
    </w:p>
    <w:p w14:paraId="10762E30" w14:textId="77777777" w:rsidR="00252538" w:rsidRPr="00BB06D8" w:rsidRDefault="00252538" w:rsidP="00252538">
      <w:pPr>
        <w:tabs>
          <w:tab w:val="left" w:pos="5070"/>
        </w:tabs>
        <w:jc w:val="center"/>
        <w:rPr>
          <w:sz w:val="20"/>
          <w:szCs w:val="20"/>
          <w:lang w:val="es-ES_tradnl"/>
        </w:rPr>
      </w:pPr>
      <w:r w:rsidRPr="00BB06D8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20D6A076" w14:textId="77777777" w:rsidR="00252538" w:rsidRPr="00BB06D8" w:rsidRDefault="00252538" w:rsidP="00252538">
      <w:pPr>
        <w:rPr>
          <w:sz w:val="20"/>
          <w:szCs w:val="20"/>
          <w:lang w:val="es-ES_tradnl"/>
        </w:rPr>
      </w:pPr>
    </w:p>
    <w:p w14:paraId="64D68B1C" w14:textId="77777777" w:rsidR="00A6552F" w:rsidRDefault="00A6552F"/>
    <w:sectPr w:rsidR="00A6552F" w:rsidSect="002525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34B9" w14:textId="77777777" w:rsidR="00EF0F64" w:rsidRDefault="00EF0F64">
      <w:r>
        <w:separator/>
      </w:r>
    </w:p>
  </w:endnote>
  <w:endnote w:type="continuationSeparator" w:id="0">
    <w:p w14:paraId="1C476A29" w14:textId="77777777" w:rsidR="00EF0F64" w:rsidRDefault="00EF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ADEB9" w14:textId="77777777" w:rsidR="00EF0F64" w:rsidRDefault="00EF0F64">
      <w:r>
        <w:separator/>
      </w:r>
    </w:p>
  </w:footnote>
  <w:footnote w:type="continuationSeparator" w:id="0">
    <w:p w14:paraId="14999445" w14:textId="77777777" w:rsidR="00EF0F64" w:rsidRDefault="00EF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C47A" w14:textId="77777777" w:rsidR="00A84559" w:rsidRPr="001F1F33" w:rsidRDefault="00252538" w:rsidP="00DA094E">
    <w:pPr>
      <w:pStyle w:val="Encabezado"/>
      <w:tabs>
        <w:tab w:val="clear" w:pos="4252"/>
        <w:tab w:val="clear" w:pos="8504"/>
        <w:tab w:val="right" w:pos="9923"/>
      </w:tabs>
      <w:rPr>
        <w:sz w:val="16"/>
        <w:szCs w:val="16"/>
      </w:rPr>
    </w:pPr>
    <w:r w:rsidRPr="00091B37">
      <w:rPr>
        <w:sz w:val="16"/>
        <w:szCs w:val="16"/>
      </w:rPr>
      <w:t xml:space="preserve">Manual de Procedimiento de la Medida 19 – LEADER </w:t>
    </w:r>
    <w:r>
      <w:rPr>
        <w:sz w:val="16"/>
        <w:szCs w:val="16"/>
      </w:rPr>
      <w:t xml:space="preserve"> del </w:t>
    </w:r>
    <w:r w:rsidRPr="00091B37">
      <w:rPr>
        <w:sz w:val="16"/>
        <w:szCs w:val="16"/>
      </w:rPr>
      <w:t>PDR de Castilla-La Mancha 2014-2020</w:t>
    </w:r>
    <w:r>
      <w:rPr>
        <w:sz w:val="16"/>
        <w:szCs w:val="16"/>
      </w:rPr>
      <w:tab/>
      <w:t>Sº de Desarrollo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35AA"/>
    <w:multiLevelType w:val="multilevel"/>
    <w:tmpl w:val="686EC86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38"/>
    <w:rsid w:val="00252538"/>
    <w:rsid w:val="002B1FD3"/>
    <w:rsid w:val="00783C77"/>
    <w:rsid w:val="00A6552F"/>
    <w:rsid w:val="00E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F5A4"/>
  <w15:chartTrackingRefBased/>
  <w15:docId w15:val="{8EC9007A-FEBD-4A36-9013-5AB083CB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52538"/>
    <w:pPr>
      <w:keepNext/>
      <w:numPr>
        <w:numId w:val="1"/>
      </w:numPr>
      <w:spacing w:before="480" w:after="480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252538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252538"/>
    <w:pPr>
      <w:keepNext/>
      <w:numPr>
        <w:ilvl w:val="2"/>
        <w:numId w:val="1"/>
      </w:numPr>
      <w:spacing w:before="240" w:after="240"/>
      <w:jc w:val="both"/>
      <w:outlineLvl w:val="2"/>
    </w:pPr>
    <w:rPr>
      <w:rFonts w:ascii="Calibri" w:hAnsi="Calibri" w:cs="Arial"/>
      <w:b/>
      <w:bCs/>
      <w:color w:val="4F81BD"/>
      <w:szCs w:val="26"/>
    </w:rPr>
  </w:style>
  <w:style w:type="paragraph" w:styleId="Ttulo4">
    <w:name w:val="heading 4"/>
    <w:basedOn w:val="Normal"/>
    <w:next w:val="Normal"/>
    <w:link w:val="Ttulo4Car"/>
    <w:qFormat/>
    <w:rsid w:val="00252538"/>
    <w:pPr>
      <w:keepNext/>
      <w:numPr>
        <w:ilvl w:val="3"/>
        <w:numId w:val="1"/>
      </w:numPr>
      <w:spacing w:before="240" w:after="240"/>
      <w:jc w:val="both"/>
      <w:outlineLvl w:val="3"/>
    </w:pPr>
    <w:rPr>
      <w:rFonts w:ascii="Calibri" w:hAnsi="Calibri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unhideWhenUsed/>
    <w:qFormat/>
    <w:rsid w:val="00252538"/>
    <w:pPr>
      <w:numPr>
        <w:ilvl w:val="4"/>
        <w:numId w:val="1"/>
      </w:numPr>
      <w:spacing w:before="240" w:after="240"/>
      <w:jc w:val="both"/>
      <w:outlineLvl w:val="4"/>
    </w:pPr>
    <w:rPr>
      <w:rFonts w:ascii="Calibri" w:hAnsi="Calibri"/>
      <w:bCs/>
      <w:i/>
      <w:iCs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25253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25253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25253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25253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2538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252538"/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252538"/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252538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52538"/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252538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252538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252538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252538"/>
    <w:rPr>
      <w:rFonts w:ascii="Cambria" w:eastAsia="Times New Roman" w:hAnsi="Cambria" w:cs="Times New Roman"/>
      <w:lang w:eastAsia="es-ES"/>
    </w:rPr>
  </w:style>
  <w:style w:type="paragraph" w:styleId="Encabezado">
    <w:name w:val="header"/>
    <w:basedOn w:val="Normal"/>
    <w:link w:val="EncabezadoCar"/>
    <w:uiPriority w:val="99"/>
    <w:rsid w:val="002525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53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252538"/>
    <w:rPr>
      <w:i/>
      <w:iCs/>
    </w:rPr>
  </w:style>
  <w:style w:type="paragraph" w:customStyle="1" w:styleId="Estilo1">
    <w:name w:val="Estilo1"/>
    <w:basedOn w:val="Normal"/>
    <w:link w:val="Estilo1Car"/>
    <w:qFormat/>
    <w:rsid w:val="00252538"/>
    <w:pPr>
      <w:spacing w:before="240" w:after="240"/>
    </w:pPr>
    <w:rPr>
      <w:b/>
      <w:i/>
      <w:u w:val="single"/>
    </w:rPr>
  </w:style>
  <w:style w:type="character" w:customStyle="1" w:styleId="Estilo1Car">
    <w:name w:val="Estilo1 Car"/>
    <w:link w:val="Estilo1"/>
    <w:rsid w:val="00252538"/>
    <w:rPr>
      <w:rFonts w:ascii="Times New Roman" w:eastAsia="Times New Roman" w:hAnsi="Times New Roman" w:cs="Times New Roman"/>
      <w:b/>
      <w:i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Manuel Martinez Honrado</cp:lastModifiedBy>
  <cp:revision>2</cp:revision>
  <dcterms:created xsi:type="dcterms:W3CDTF">2018-04-30T07:49:00Z</dcterms:created>
  <dcterms:modified xsi:type="dcterms:W3CDTF">2020-03-27T09:31:00Z</dcterms:modified>
</cp:coreProperties>
</file>